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700776">
      <w:r>
        <w:t xml:space="preserve">Написать реферат - </w:t>
      </w:r>
      <w:r>
        <w:rPr>
          <w:rFonts w:ascii="Arial" w:hAnsi="Arial" w:cs="Arial"/>
          <w:color w:val="555555"/>
          <w:sz w:val="18"/>
          <w:szCs w:val="18"/>
        </w:rPr>
        <w:t>Вопрос 1 Влияние физических упражнений на организм людей с ограниченным зрением.</w:t>
      </w:r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E5"/>
    <w:rsid w:val="000667E5"/>
    <w:rsid w:val="00115587"/>
    <w:rsid w:val="001B7030"/>
    <w:rsid w:val="0070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2021-08-23T06:03:00Z</dcterms:created>
  <dcterms:modified xsi:type="dcterms:W3CDTF">2021-08-23T06:03:00Z</dcterms:modified>
</cp:coreProperties>
</file>